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35" w:color="auto" w:fill="auto"/>
        <w:tblLook w:val="04A0" w:firstRow="1" w:lastRow="0" w:firstColumn="1" w:lastColumn="0" w:noHBand="0" w:noVBand="1"/>
      </w:tblPr>
      <w:tblGrid>
        <w:gridCol w:w="9242"/>
      </w:tblGrid>
      <w:tr w:rsidR="007D1E1D" w:rsidTr="00DF29A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</w:tcPr>
          <w:p w:rsidR="007D1E1D" w:rsidRPr="007D1E1D" w:rsidRDefault="001607C1" w:rsidP="007D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2</w:t>
            </w:r>
            <w:r w:rsidR="007D1E1D" w:rsidRPr="007D1E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l-GR"/>
              </w:rPr>
              <w:t>η</w:t>
            </w:r>
            <w:r w:rsidR="007D1E1D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ΑΓΩΝΙΣΤΙΚΗ</w:t>
            </w:r>
          </w:p>
        </w:tc>
      </w:tr>
    </w:tbl>
    <w:p w:rsidR="00921CEE" w:rsidRDefault="00921CE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D1E1D" w:rsidTr="00DF29A5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D1E1D" w:rsidRPr="007D1E1D" w:rsidRDefault="001607C1" w:rsidP="007D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7D1E1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7D1E1D" w:rsidTr="00DF29A5">
        <w:tc>
          <w:tcPr>
            <w:tcW w:w="2259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D1E1D" w:rsidRPr="007D1E1D" w:rsidRDefault="007D1E1D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D1E1D" w:rsidRPr="00B30AEA" w:rsidTr="007D1E1D">
        <w:tc>
          <w:tcPr>
            <w:tcW w:w="2259" w:type="dxa"/>
          </w:tcPr>
          <w:p w:rsidR="007D1E1D" w:rsidRPr="00B30AEA" w:rsidRDefault="00B30AEA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ΞΑΝΘΗ</w:t>
            </w:r>
          </w:p>
        </w:tc>
        <w:tc>
          <w:tcPr>
            <w:tcW w:w="2616" w:type="dxa"/>
            <w:vMerge w:val="restart"/>
          </w:tcPr>
          <w:p w:rsidR="007D1E1D" w:rsidRPr="007D1E1D" w:rsidRDefault="00B30AEA">
            <w:pPr>
              <w:rPr>
                <w:rFonts w:ascii="Times New Roman" w:hAnsi="Times New Roman" w:cs="Times New Roman"/>
                <w:lang w:val="el-GR"/>
              </w:rPr>
            </w:pPr>
            <w:r w:rsidRPr="00B30AEA">
              <w:rPr>
                <w:rFonts w:ascii="Times New Roman" w:hAnsi="Times New Roman" w:cs="Times New Roman"/>
                <w:lang w:val="el-GR"/>
              </w:rPr>
              <w:t>24/02/2018</w:t>
            </w:r>
            <w:r>
              <w:rPr>
                <w:rFonts w:ascii="Times New Roman" w:hAnsi="Times New Roman" w:cs="Times New Roman"/>
                <w:lang w:val="el-GR"/>
              </w:rPr>
              <w:t>, 14:</w:t>
            </w:r>
            <w:r w:rsidRPr="00B30AEA">
              <w:rPr>
                <w:rFonts w:ascii="Times New Roman" w:hAnsi="Times New Roman" w:cs="Times New Roman"/>
                <w:lang w:val="el-GR"/>
              </w:rPr>
              <w:t>35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B30AEA">
              <w:rPr>
                <w:rFonts w:ascii="Times New Roman" w:hAnsi="Times New Roman" w:cs="Times New Roman"/>
                <w:lang w:val="el-GR"/>
              </w:rPr>
              <w:t>Αθλητικές εγκαταστάσεις της ΠΑΕ Ξάνθης στα Πηγάδια Ξάνθης</w:t>
            </w:r>
          </w:p>
        </w:tc>
        <w:tc>
          <w:tcPr>
            <w:tcW w:w="2181" w:type="dxa"/>
            <w:vMerge w:val="restart"/>
          </w:tcPr>
          <w:p w:rsidR="007D1E1D" w:rsidRPr="007D1E1D" w:rsidRDefault="00B30AEA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 – 1 </w:t>
            </w:r>
          </w:p>
        </w:tc>
        <w:tc>
          <w:tcPr>
            <w:tcW w:w="2186" w:type="dxa"/>
          </w:tcPr>
          <w:p w:rsidR="007D1E1D" w:rsidRPr="007D1E1D" w:rsidRDefault="00B30AEA">
            <w:pPr>
              <w:rPr>
                <w:rFonts w:ascii="Times New Roman" w:hAnsi="Times New Roman" w:cs="Times New Roman"/>
                <w:lang w:val="el-GR"/>
              </w:rPr>
            </w:pPr>
            <w:r w:rsidRPr="00B30AEA">
              <w:rPr>
                <w:rFonts w:ascii="Times New Roman" w:hAnsi="Times New Roman" w:cs="Times New Roman"/>
                <w:lang w:val="el-GR"/>
              </w:rPr>
              <w:t>ΓΙΑΛΑΟΓΛΟΥ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7D1E1D" w:rsidTr="007D1E1D">
        <w:tc>
          <w:tcPr>
            <w:tcW w:w="2259" w:type="dxa"/>
          </w:tcPr>
          <w:p w:rsidR="007D1E1D" w:rsidRPr="00B30AEA" w:rsidRDefault="00B30AEA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ΡΟΔΟΠΗ/ΔΡΑΜΑ</w:t>
            </w:r>
          </w:p>
        </w:tc>
        <w:tc>
          <w:tcPr>
            <w:tcW w:w="2616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D1E1D" w:rsidRPr="007D1E1D" w:rsidRDefault="00B30AEA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ΟΥΡΟΥΜΗΣ (1) </w:t>
            </w:r>
          </w:p>
        </w:tc>
      </w:tr>
    </w:tbl>
    <w:p w:rsidR="007D1E1D" w:rsidRDefault="007D1E1D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616"/>
        <w:gridCol w:w="2060"/>
        <w:gridCol w:w="2380"/>
      </w:tblGrid>
      <w:tr w:rsidR="004D452E" w:rsidTr="00DF29A5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4D452E" w:rsidRPr="007D1E1D" w:rsidRDefault="008E6DBD" w:rsidP="009E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4D452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4D452E" w:rsidTr="009E1B25">
        <w:tc>
          <w:tcPr>
            <w:tcW w:w="2259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4D452E" w:rsidRPr="007D1E1D" w:rsidRDefault="004D452E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D452E" w:rsidRPr="003E264B" w:rsidTr="009E1B25">
        <w:tc>
          <w:tcPr>
            <w:tcW w:w="2259" w:type="dxa"/>
          </w:tcPr>
          <w:p w:rsidR="004D452E" w:rsidRPr="008E6DBD" w:rsidRDefault="008E6DBD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ΑΡΙΣΤΟΤΕΛΗΣ</w:t>
            </w:r>
          </w:p>
        </w:tc>
        <w:tc>
          <w:tcPr>
            <w:tcW w:w="2616" w:type="dxa"/>
            <w:vMerge w:val="restart"/>
          </w:tcPr>
          <w:p w:rsidR="00C0789E" w:rsidRDefault="00C0789E" w:rsidP="009E1B25">
            <w:pPr>
              <w:rPr>
                <w:rFonts w:ascii="Times New Roman" w:hAnsi="Times New Roman" w:cs="Times New Roman"/>
                <w:lang w:val="el-GR"/>
              </w:rPr>
            </w:pPr>
          </w:p>
          <w:p w:rsidR="004D452E" w:rsidRDefault="008E6DBD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8E6DBD">
              <w:rPr>
                <w:rFonts w:ascii="Times New Roman" w:hAnsi="Times New Roman" w:cs="Times New Roman"/>
                <w:lang w:val="el-GR"/>
              </w:rPr>
              <w:t>04/03/2018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8E6DBD">
              <w:rPr>
                <w:rFonts w:ascii="Times New Roman" w:hAnsi="Times New Roman" w:cs="Times New Roman"/>
                <w:lang w:val="el-GR"/>
              </w:rPr>
              <w:t>13:50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8E6DBD">
              <w:rPr>
                <w:rFonts w:ascii="Times New Roman" w:hAnsi="Times New Roman" w:cs="Times New Roman"/>
                <w:lang w:val="el-GR"/>
              </w:rPr>
              <w:t>Γήπεδο του Περιστερώνα</w:t>
            </w:r>
          </w:p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C0789E" w:rsidRDefault="00C0789E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4D452E" w:rsidRPr="007D1E1D" w:rsidRDefault="008E6DBD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7 – 0 υπέρ του Αριστοτέλη</w:t>
            </w:r>
          </w:p>
        </w:tc>
        <w:tc>
          <w:tcPr>
            <w:tcW w:w="2186" w:type="dxa"/>
          </w:tcPr>
          <w:p w:rsidR="004D452E" w:rsidRPr="007D1E1D" w:rsidRDefault="008E6DBD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8E6DBD">
              <w:rPr>
                <w:rFonts w:ascii="Times New Roman" w:hAnsi="Times New Roman" w:cs="Times New Roman"/>
                <w:lang w:val="el-GR"/>
              </w:rPr>
              <w:t>ΚΟΚΚΙΝΙΔΗΣ(2), ΜΑΚΡΑΚΗΣ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  <w:r w:rsidRPr="008E6DBD">
              <w:rPr>
                <w:rFonts w:ascii="Times New Roman" w:hAnsi="Times New Roman" w:cs="Times New Roman"/>
                <w:lang w:val="el-GR"/>
              </w:rPr>
              <w:t>,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8E6DBD">
              <w:rPr>
                <w:rFonts w:ascii="Times New Roman" w:hAnsi="Times New Roman" w:cs="Times New Roman"/>
                <w:lang w:val="el-GR"/>
              </w:rPr>
              <w:t>ΙΩΣΗΦΙΔΗΣ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  <w:r w:rsidRPr="008E6DBD">
              <w:rPr>
                <w:rFonts w:ascii="Times New Roman" w:hAnsi="Times New Roman" w:cs="Times New Roman"/>
                <w:lang w:val="el-GR"/>
              </w:rPr>
              <w:t>, ΚΑΡΑΤΖΙΟΒΑΛΗΣ(2), ΝΙΚΑΣ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4D452E" w:rsidTr="009E1B25">
        <w:tc>
          <w:tcPr>
            <w:tcW w:w="2259" w:type="dxa"/>
          </w:tcPr>
          <w:p w:rsidR="004D452E" w:rsidRPr="008E6DBD" w:rsidRDefault="008E6DBD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ΚΑΒΑΛΑ</w:t>
            </w:r>
          </w:p>
        </w:tc>
        <w:tc>
          <w:tcPr>
            <w:tcW w:w="2616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4D452E" w:rsidRDefault="004D452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1607C1" w:rsidTr="00A37E5E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1607C1" w:rsidRPr="007D1E1D" w:rsidRDefault="003A2E8B" w:rsidP="00A3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</w:t>
            </w:r>
            <w:r w:rsidR="001607C1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1607C1" w:rsidTr="00A37E5E">
        <w:tc>
          <w:tcPr>
            <w:tcW w:w="2259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1607C1" w:rsidRPr="007D1E1D" w:rsidRDefault="001607C1" w:rsidP="00A37E5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1607C1" w:rsidRPr="004D452E" w:rsidTr="00A37E5E">
        <w:tc>
          <w:tcPr>
            <w:tcW w:w="2259" w:type="dxa"/>
          </w:tcPr>
          <w:p w:rsidR="001607C1" w:rsidRPr="000132ED" w:rsidRDefault="000132ED" w:rsidP="00A37E5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ΤΡΙΚΑΛΑ</w:t>
            </w:r>
          </w:p>
        </w:tc>
        <w:tc>
          <w:tcPr>
            <w:tcW w:w="2616" w:type="dxa"/>
            <w:vMerge w:val="restart"/>
          </w:tcPr>
          <w:p w:rsidR="001607C1" w:rsidRDefault="003A2E8B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3A2E8B">
              <w:rPr>
                <w:rFonts w:ascii="Times New Roman" w:hAnsi="Times New Roman" w:cs="Times New Roman"/>
                <w:lang w:val="el-GR"/>
              </w:rPr>
              <w:t>04/03/2018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0132ED" w:rsidRPr="000132ED">
              <w:rPr>
                <w:rFonts w:ascii="Times New Roman" w:hAnsi="Times New Roman" w:cs="Times New Roman"/>
                <w:lang w:val="el-GR"/>
              </w:rPr>
              <w:t>13:00</w:t>
            </w:r>
            <w:r w:rsidR="000132ED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0132ED" w:rsidRPr="000132ED">
              <w:rPr>
                <w:rFonts w:ascii="Times New Roman" w:hAnsi="Times New Roman" w:cs="Times New Roman"/>
                <w:lang w:val="el-GR"/>
              </w:rPr>
              <w:t>Γήπεδο Λυγαριάς Τρικάλων</w:t>
            </w:r>
          </w:p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1607C1" w:rsidRPr="007D1E1D" w:rsidRDefault="000132ED" w:rsidP="00A37E5E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 – 1 υπέρ των Τρικάλων</w:t>
            </w:r>
          </w:p>
        </w:tc>
        <w:tc>
          <w:tcPr>
            <w:tcW w:w="2186" w:type="dxa"/>
          </w:tcPr>
          <w:p w:rsidR="001607C1" w:rsidRPr="007D1E1D" w:rsidRDefault="000132ED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0132ED">
              <w:rPr>
                <w:rFonts w:ascii="Times New Roman" w:hAnsi="Times New Roman" w:cs="Times New Roman"/>
                <w:lang w:val="el-GR"/>
              </w:rPr>
              <w:t>ΠΑΝΑΓΙΩΤΟΥ (2)</w:t>
            </w:r>
          </w:p>
        </w:tc>
      </w:tr>
      <w:tr w:rsidR="001607C1" w:rsidTr="00A37E5E">
        <w:tc>
          <w:tcPr>
            <w:tcW w:w="2259" w:type="dxa"/>
          </w:tcPr>
          <w:p w:rsidR="001607C1" w:rsidRPr="000132ED" w:rsidRDefault="000132ED" w:rsidP="00A37E5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ΠΕΙΡΑΙΑΣ</w:t>
            </w:r>
          </w:p>
        </w:tc>
        <w:tc>
          <w:tcPr>
            <w:tcW w:w="2616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1607C1" w:rsidRPr="007D1E1D" w:rsidRDefault="000132ED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0132ED">
              <w:rPr>
                <w:rFonts w:ascii="Times New Roman" w:hAnsi="Times New Roman" w:cs="Times New Roman"/>
                <w:lang w:val="el-GR"/>
              </w:rPr>
              <w:t>ΜΟΥΤΣΟΓΙΑΝΝΗΣ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1607C1" w:rsidRDefault="001607C1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2616"/>
        <w:gridCol w:w="2049"/>
        <w:gridCol w:w="2460"/>
      </w:tblGrid>
      <w:tr w:rsidR="001607C1" w:rsidTr="00A37E5E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1607C1" w:rsidRPr="007D1E1D" w:rsidRDefault="0059003E" w:rsidP="00A3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</w:t>
            </w:r>
            <w:r w:rsidR="001607C1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1607C1" w:rsidTr="00A37E5E">
        <w:tc>
          <w:tcPr>
            <w:tcW w:w="2259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1607C1" w:rsidRPr="007D1E1D" w:rsidRDefault="001607C1" w:rsidP="00A37E5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1607C1" w:rsidRPr="003E264B" w:rsidTr="00A37E5E">
        <w:tc>
          <w:tcPr>
            <w:tcW w:w="2259" w:type="dxa"/>
          </w:tcPr>
          <w:p w:rsidR="001607C1" w:rsidRPr="00126E79" w:rsidRDefault="0059003E" w:rsidP="00A37E5E">
            <w:pPr>
              <w:rPr>
                <w:rFonts w:ascii="Times New Roman" w:hAnsi="Times New Roman" w:cs="Times New Roman"/>
              </w:rPr>
            </w:pPr>
            <w:r w:rsidRPr="0059003E">
              <w:rPr>
                <w:rFonts w:ascii="Times New Roman" w:hAnsi="Times New Roman" w:cs="Times New Roman"/>
              </w:rPr>
              <w:t>SUI GENERIS</w:t>
            </w:r>
          </w:p>
        </w:tc>
        <w:tc>
          <w:tcPr>
            <w:tcW w:w="2616" w:type="dxa"/>
            <w:vMerge w:val="restart"/>
          </w:tcPr>
          <w:p w:rsidR="00C0789E" w:rsidRDefault="00C0789E" w:rsidP="00A37E5E">
            <w:pPr>
              <w:rPr>
                <w:rFonts w:ascii="Times New Roman" w:hAnsi="Times New Roman" w:cs="Times New Roman"/>
                <w:lang w:val="el-GR"/>
              </w:rPr>
            </w:pPr>
          </w:p>
          <w:p w:rsidR="001607C1" w:rsidRDefault="0059003E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59003E">
              <w:rPr>
                <w:rFonts w:ascii="Times New Roman" w:hAnsi="Times New Roman" w:cs="Times New Roman"/>
                <w:lang w:val="el-GR"/>
              </w:rPr>
              <w:t>10/3/2018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15:10, </w:t>
            </w:r>
            <w:r w:rsidRPr="0059003E">
              <w:rPr>
                <w:rFonts w:ascii="Times New Roman" w:hAnsi="Times New Roman" w:cs="Times New Roman"/>
                <w:lang w:val="el-GR"/>
              </w:rPr>
              <w:t>Γήπεδο Κολλεγίου Deree</w:t>
            </w:r>
          </w:p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C0789E" w:rsidRDefault="00C0789E" w:rsidP="00A37E5E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1607C1" w:rsidRPr="007D1E1D" w:rsidRDefault="0059003E" w:rsidP="00A37E5E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7 – 1 υπέρ </w:t>
            </w:r>
            <w:r w:rsidRPr="0059003E">
              <w:rPr>
                <w:rFonts w:ascii="Times New Roman" w:hAnsi="Times New Roman" w:cs="Times New Roman"/>
                <w:lang w:val="el-GR"/>
              </w:rPr>
              <w:t>SUI GENERIS</w:t>
            </w:r>
          </w:p>
        </w:tc>
        <w:tc>
          <w:tcPr>
            <w:tcW w:w="2186" w:type="dxa"/>
          </w:tcPr>
          <w:p w:rsidR="00D57CB7" w:rsidRPr="00D57CB7" w:rsidRDefault="00D57CB7" w:rsidP="00D57CB7">
            <w:pPr>
              <w:rPr>
                <w:rFonts w:ascii="Times New Roman" w:hAnsi="Times New Roman" w:cs="Times New Roman"/>
                <w:lang w:val="el-GR"/>
              </w:rPr>
            </w:pPr>
            <w:r w:rsidRPr="00D57CB7">
              <w:rPr>
                <w:rFonts w:ascii="Times New Roman" w:hAnsi="Times New Roman" w:cs="Times New Roman"/>
                <w:lang w:val="el-GR"/>
              </w:rPr>
              <w:t>ΤΣΙΤΣΙΚΑΣ (2), ΑΝΔΡΟΥΤΣΟΠΟΥΛΟΣ (1), ΡΩΣΣΩΝΗΣ (1), ΜΠΛΕΤΣΑΣ (1),</w:t>
            </w:r>
          </w:p>
          <w:p w:rsidR="001607C1" w:rsidRPr="007D1E1D" w:rsidRDefault="00D57CB7" w:rsidP="00D57CB7">
            <w:pPr>
              <w:rPr>
                <w:rFonts w:ascii="Times New Roman" w:hAnsi="Times New Roman" w:cs="Times New Roman"/>
                <w:lang w:val="el-GR"/>
              </w:rPr>
            </w:pPr>
            <w:r w:rsidRPr="00D57CB7">
              <w:rPr>
                <w:rFonts w:ascii="Times New Roman" w:hAnsi="Times New Roman" w:cs="Times New Roman"/>
                <w:lang w:val="el-GR"/>
              </w:rPr>
              <w:t>ΖΕΡΒΕΑΣ (1), αυτογκόλ του παίκτη των Χανίων ΚΟΚΚΙΝΑΚΗ</w:t>
            </w:r>
          </w:p>
        </w:tc>
      </w:tr>
      <w:tr w:rsidR="001607C1" w:rsidTr="00A37E5E">
        <w:tc>
          <w:tcPr>
            <w:tcW w:w="2259" w:type="dxa"/>
          </w:tcPr>
          <w:p w:rsidR="001607C1" w:rsidRPr="0059003E" w:rsidRDefault="0059003E" w:rsidP="00A37E5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ΧΑΝΙΑ</w:t>
            </w:r>
          </w:p>
        </w:tc>
        <w:tc>
          <w:tcPr>
            <w:tcW w:w="2616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1607C1" w:rsidRPr="007D1E1D" w:rsidRDefault="00D57CB7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D57CB7">
              <w:rPr>
                <w:rFonts w:ascii="Times New Roman" w:hAnsi="Times New Roman" w:cs="Times New Roman"/>
                <w:lang w:val="el-GR"/>
              </w:rPr>
              <w:t>ΜΑΝΩΛΑΚΑΚΗΣ (1)</w:t>
            </w:r>
          </w:p>
        </w:tc>
      </w:tr>
    </w:tbl>
    <w:p w:rsidR="001607C1" w:rsidRDefault="001607C1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1607C1" w:rsidTr="00A37E5E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1607C1" w:rsidRPr="007D1E1D" w:rsidRDefault="00091255" w:rsidP="00A3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</w:t>
            </w:r>
            <w:r w:rsidR="001607C1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1607C1" w:rsidTr="00A37E5E">
        <w:tc>
          <w:tcPr>
            <w:tcW w:w="2259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1607C1" w:rsidRPr="007D1E1D" w:rsidRDefault="001607C1" w:rsidP="00A37E5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1607C1" w:rsidRPr="004D452E" w:rsidTr="00A37E5E">
        <w:tc>
          <w:tcPr>
            <w:tcW w:w="2259" w:type="dxa"/>
          </w:tcPr>
          <w:p w:rsidR="001607C1" w:rsidRPr="00091255" w:rsidRDefault="00091255" w:rsidP="00A37E5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ΣΟΛΩΝ</w:t>
            </w:r>
          </w:p>
        </w:tc>
        <w:tc>
          <w:tcPr>
            <w:tcW w:w="2616" w:type="dxa"/>
            <w:vMerge w:val="restart"/>
          </w:tcPr>
          <w:p w:rsidR="00C0789E" w:rsidRDefault="00C0789E" w:rsidP="00091255">
            <w:pPr>
              <w:rPr>
                <w:rFonts w:ascii="Times New Roman" w:hAnsi="Times New Roman" w:cs="Times New Roman"/>
                <w:lang w:val="el-GR"/>
              </w:rPr>
            </w:pPr>
          </w:p>
          <w:p w:rsidR="001607C1" w:rsidRDefault="00091255" w:rsidP="00091255">
            <w:pPr>
              <w:rPr>
                <w:rFonts w:ascii="Times New Roman" w:hAnsi="Times New Roman" w:cs="Times New Roman"/>
                <w:lang w:val="el-GR"/>
              </w:rPr>
            </w:pPr>
            <w:r w:rsidRPr="00091255">
              <w:rPr>
                <w:rFonts w:ascii="Times New Roman" w:hAnsi="Times New Roman" w:cs="Times New Roman"/>
                <w:lang w:val="el-GR"/>
              </w:rPr>
              <w:t>10/3/2018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091255">
              <w:rPr>
                <w:rFonts w:ascii="Times New Roman" w:hAnsi="Times New Roman" w:cs="Times New Roman"/>
                <w:lang w:val="el-GR"/>
              </w:rPr>
              <w:t>13:56</w:t>
            </w:r>
            <w:r>
              <w:rPr>
                <w:rFonts w:ascii="Times New Roman" w:hAnsi="Times New Roman" w:cs="Times New Roman"/>
                <w:lang w:val="el-GR"/>
              </w:rPr>
              <w:t>, Γήπεδο Παιανίας</w:t>
            </w:r>
          </w:p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C0789E" w:rsidRDefault="00C0789E" w:rsidP="00A37E5E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1607C1" w:rsidRPr="007D1E1D" w:rsidRDefault="0037191D" w:rsidP="00A37E5E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7 – 0 υπέρ του Σόλωνα</w:t>
            </w:r>
          </w:p>
        </w:tc>
        <w:tc>
          <w:tcPr>
            <w:tcW w:w="2186" w:type="dxa"/>
          </w:tcPr>
          <w:p w:rsidR="001607C1" w:rsidRPr="007D1E1D" w:rsidRDefault="0037191D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37191D">
              <w:rPr>
                <w:rFonts w:ascii="Times New Roman" w:hAnsi="Times New Roman" w:cs="Times New Roman"/>
                <w:lang w:val="el-GR"/>
              </w:rPr>
              <w:t>ΣΥΡΙΓΟΣ (2), ΠΑΠΟΥΛΙΔΗΣ (1), ΕΥΑΓΓΕΛΑΤΟΣ (2), ΡΟΖΑΚΗΣ (2)</w:t>
            </w:r>
          </w:p>
        </w:tc>
      </w:tr>
      <w:tr w:rsidR="001607C1" w:rsidTr="00A37E5E">
        <w:tc>
          <w:tcPr>
            <w:tcW w:w="2259" w:type="dxa"/>
          </w:tcPr>
          <w:p w:rsidR="001607C1" w:rsidRPr="00091255" w:rsidRDefault="00091255" w:rsidP="00A37E5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ΑΣΤΕΡΑΣ ΕΥΕΛΠΙΔΩΝ</w:t>
            </w:r>
          </w:p>
        </w:tc>
        <w:tc>
          <w:tcPr>
            <w:tcW w:w="2616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1607C1" w:rsidRDefault="001607C1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1607C1" w:rsidTr="00A37E5E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1607C1" w:rsidRPr="007D1E1D" w:rsidRDefault="009703CA" w:rsidP="00A3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</w:t>
            </w:r>
            <w:r w:rsidR="001607C1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1607C1" w:rsidTr="00A37E5E">
        <w:tc>
          <w:tcPr>
            <w:tcW w:w="2259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1607C1" w:rsidRPr="007D1E1D" w:rsidRDefault="001607C1" w:rsidP="00A37E5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1607C1" w:rsidRPr="004D452E" w:rsidTr="00A37E5E">
        <w:tc>
          <w:tcPr>
            <w:tcW w:w="2259" w:type="dxa"/>
          </w:tcPr>
          <w:p w:rsidR="001607C1" w:rsidRPr="009703CA" w:rsidRDefault="009703CA" w:rsidP="00A37E5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ΙΩΑΝΝΙΝΑ</w:t>
            </w:r>
          </w:p>
        </w:tc>
        <w:tc>
          <w:tcPr>
            <w:tcW w:w="2616" w:type="dxa"/>
            <w:vMerge w:val="restart"/>
          </w:tcPr>
          <w:p w:rsidR="001607C1" w:rsidRDefault="009703CA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9703CA">
              <w:rPr>
                <w:rFonts w:ascii="Times New Roman" w:hAnsi="Times New Roman" w:cs="Times New Roman"/>
                <w:lang w:val="el-GR"/>
              </w:rPr>
              <w:t>10/3/2018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9703CA">
              <w:rPr>
                <w:rFonts w:ascii="Times New Roman" w:hAnsi="Times New Roman" w:cs="Times New Roman"/>
                <w:lang w:val="el-GR"/>
              </w:rPr>
              <w:t>12:49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9703CA">
              <w:rPr>
                <w:rFonts w:ascii="Times New Roman" w:hAnsi="Times New Roman" w:cs="Times New Roman"/>
                <w:lang w:val="el-GR"/>
              </w:rPr>
              <w:t xml:space="preserve">Γήπεδο </w:t>
            </w:r>
            <w:r w:rsidRPr="009703CA">
              <w:rPr>
                <w:rFonts w:ascii="Times New Roman" w:hAnsi="Times New Roman" w:cs="Times New Roman"/>
                <w:lang w:val="el-GR"/>
              </w:rPr>
              <w:lastRenderedPageBreak/>
              <w:t>Ασβεστοχωρίου</w:t>
            </w:r>
          </w:p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1607C1" w:rsidRPr="007D1E1D" w:rsidRDefault="009703CA" w:rsidP="00A37E5E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6 – 1 υπέρ των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Ιωαννίνων</w:t>
            </w:r>
          </w:p>
        </w:tc>
        <w:tc>
          <w:tcPr>
            <w:tcW w:w="2186" w:type="dxa"/>
          </w:tcPr>
          <w:p w:rsidR="001607C1" w:rsidRPr="007D1E1D" w:rsidRDefault="00923D1B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923D1B">
              <w:rPr>
                <w:rFonts w:ascii="Times New Roman" w:hAnsi="Times New Roman" w:cs="Times New Roman"/>
                <w:lang w:val="el-GR"/>
              </w:rPr>
              <w:lastRenderedPageBreak/>
              <w:t xml:space="preserve">ΚΡΑΝΑΣ (3), </w:t>
            </w:r>
            <w:r w:rsidRPr="00923D1B">
              <w:rPr>
                <w:rFonts w:ascii="Times New Roman" w:hAnsi="Times New Roman" w:cs="Times New Roman"/>
                <w:lang w:val="el-GR"/>
              </w:rPr>
              <w:lastRenderedPageBreak/>
              <w:t>ΠΑΠΑΣ (2), ΓΕΡΑΣΙΜΟΥ (1)</w:t>
            </w:r>
          </w:p>
        </w:tc>
      </w:tr>
      <w:tr w:rsidR="001607C1" w:rsidTr="00A37E5E">
        <w:tc>
          <w:tcPr>
            <w:tcW w:w="2259" w:type="dxa"/>
          </w:tcPr>
          <w:p w:rsidR="001607C1" w:rsidRPr="009703CA" w:rsidRDefault="009703CA" w:rsidP="00A37E5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ΚΕΡΚΥΡΑ</w:t>
            </w:r>
          </w:p>
        </w:tc>
        <w:tc>
          <w:tcPr>
            <w:tcW w:w="2616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1607C1" w:rsidRPr="007D1E1D" w:rsidRDefault="006F578C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6F578C">
              <w:rPr>
                <w:rFonts w:ascii="Times New Roman" w:hAnsi="Times New Roman" w:cs="Times New Roman"/>
                <w:lang w:val="el-GR"/>
              </w:rPr>
              <w:t>ΒΑΡΘΟΛΟΜΑΙΟΣ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1607C1" w:rsidRDefault="001607C1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1607C1" w:rsidTr="00A37E5E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1607C1" w:rsidRPr="007D1E1D" w:rsidRDefault="00610870" w:rsidP="00A3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</w:t>
            </w:r>
            <w:r w:rsidR="001607C1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1607C1" w:rsidTr="00A37E5E">
        <w:tc>
          <w:tcPr>
            <w:tcW w:w="2259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1607C1" w:rsidRPr="007D1E1D" w:rsidRDefault="001607C1" w:rsidP="00A37E5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1607C1" w:rsidRPr="004D452E" w:rsidTr="00A37E5E">
        <w:tc>
          <w:tcPr>
            <w:tcW w:w="2259" w:type="dxa"/>
          </w:tcPr>
          <w:p w:rsidR="001607C1" w:rsidRPr="00610870" w:rsidRDefault="00610870" w:rsidP="00A37E5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ΠΑΤΡΑ</w:t>
            </w:r>
          </w:p>
        </w:tc>
        <w:tc>
          <w:tcPr>
            <w:tcW w:w="2616" w:type="dxa"/>
            <w:vMerge w:val="restart"/>
          </w:tcPr>
          <w:p w:rsidR="001607C1" w:rsidRDefault="00610870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610870">
              <w:rPr>
                <w:rFonts w:ascii="Times New Roman" w:hAnsi="Times New Roman" w:cs="Times New Roman"/>
                <w:lang w:val="el-GR"/>
              </w:rPr>
              <w:t>11/03/2018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610870">
              <w:rPr>
                <w:rFonts w:ascii="Times New Roman" w:hAnsi="Times New Roman" w:cs="Times New Roman"/>
                <w:lang w:val="el-GR"/>
              </w:rPr>
              <w:t>14:22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610870">
              <w:rPr>
                <w:rFonts w:ascii="Times New Roman" w:hAnsi="Times New Roman" w:cs="Times New Roman"/>
                <w:lang w:val="el-GR"/>
              </w:rPr>
              <w:t>Γήπεδο του Πανεπιστημίου Πατρών</w:t>
            </w:r>
          </w:p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1607C1" w:rsidRPr="007D1E1D" w:rsidRDefault="00610870" w:rsidP="00A37E5E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 – 2 υπέρ της Πέλλας</w:t>
            </w:r>
          </w:p>
        </w:tc>
        <w:tc>
          <w:tcPr>
            <w:tcW w:w="2186" w:type="dxa"/>
          </w:tcPr>
          <w:p w:rsidR="001607C1" w:rsidRPr="007D1E1D" w:rsidRDefault="004715C7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4715C7">
              <w:rPr>
                <w:rFonts w:ascii="Times New Roman" w:hAnsi="Times New Roman" w:cs="Times New Roman"/>
                <w:lang w:val="el-GR"/>
              </w:rPr>
              <w:t>ΔΑΡΑΜΟΥΣΚΑΣ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1607C1" w:rsidTr="00A37E5E">
        <w:tc>
          <w:tcPr>
            <w:tcW w:w="2259" w:type="dxa"/>
          </w:tcPr>
          <w:p w:rsidR="001607C1" w:rsidRPr="00610870" w:rsidRDefault="00610870" w:rsidP="00A37E5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ΠΕΛΛΑ</w:t>
            </w:r>
          </w:p>
        </w:tc>
        <w:tc>
          <w:tcPr>
            <w:tcW w:w="2616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1607C1" w:rsidRPr="007D1E1D" w:rsidRDefault="004715C7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4715C7">
              <w:rPr>
                <w:rFonts w:ascii="Times New Roman" w:hAnsi="Times New Roman" w:cs="Times New Roman"/>
                <w:lang w:val="el-GR"/>
              </w:rPr>
              <w:t>ΔΕΣΠΟΤΟΠΟΥΛΟΣ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  <w:r w:rsidRPr="004715C7">
              <w:rPr>
                <w:rFonts w:ascii="Times New Roman" w:hAnsi="Times New Roman" w:cs="Times New Roman"/>
                <w:lang w:val="el-GR"/>
              </w:rPr>
              <w:t>, ΤΣΙΟΜΠΗΣ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1607C1" w:rsidRDefault="001607C1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1607C1" w:rsidTr="00A37E5E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1607C1" w:rsidRPr="007D1E1D" w:rsidRDefault="00ED21D4" w:rsidP="00A3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</w:t>
            </w:r>
            <w:r w:rsidR="001607C1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1607C1" w:rsidTr="00A37E5E">
        <w:tc>
          <w:tcPr>
            <w:tcW w:w="2259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1607C1" w:rsidRPr="007D1E1D" w:rsidRDefault="001607C1" w:rsidP="00A37E5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1607C1" w:rsidRPr="004D452E" w:rsidTr="00A37E5E">
        <w:tc>
          <w:tcPr>
            <w:tcW w:w="2259" w:type="dxa"/>
          </w:tcPr>
          <w:p w:rsidR="001607C1" w:rsidRPr="00ED21D4" w:rsidRDefault="00ED21D4" w:rsidP="00A37E5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ΑΡΜΑ</w:t>
            </w:r>
          </w:p>
        </w:tc>
        <w:tc>
          <w:tcPr>
            <w:tcW w:w="2616" w:type="dxa"/>
            <w:vMerge w:val="restart"/>
          </w:tcPr>
          <w:p w:rsidR="00CE59BC" w:rsidRDefault="00CE59BC" w:rsidP="00A37E5E">
            <w:pPr>
              <w:rPr>
                <w:rFonts w:ascii="Times New Roman" w:hAnsi="Times New Roman" w:cs="Times New Roman"/>
                <w:lang w:val="el-GR"/>
              </w:rPr>
            </w:pPr>
          </w:p>
          <w:p w:rsidR="001607C1" w:rsidRDefault="00ED21D4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ED21D4">
              <w:rPr>
                <w:rFonts w:ascii="Times New Roman" w:hAnsi="Times New Roman" w:cs="Times New Roman"/>
                <w:lang w:val="el-GR"/>
              </w:rPr>
              <w:t>23/3/2018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ED21D4">
              <w:rPr>
                <w:rFonts w:ascii="Times New Roman" w:hAnsi="Times New Roman" w:cs="Times New Roman"/>
                <w:lang w:val="el-GR"/>
              </w:rPr>
              <w:t>20:15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ED21D4">
              <w:rPr>
                <w:rFonts w:ascii="Times New Roman" w:hAnsi="Times New Roman" w:cs="Times New Roman"/>
                <w:lang w:val="el-GR"/>
              </w:rPr>
              <w:t>Γήπεδο των Λαγυνών</w:t>
            </w:r>
          </w:p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CE59BC" w:rsidRDefault="00CE59BC" w:rsidP="00A37E5E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1607C1" w:rsidRPr="007D1E1D" w:rsidRDefault="00ED21D4" w:rsidP="00A37E5E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5 – 0 υπέρ «</w:t>
            </w:r>
            <w:r w:rsidR="004A678A">
              <w:rPr>
                <w:rFonts w:ascii="Times New Roman" w:hAnsi="Times New Roman" w:cs="Times New Roman"/>
                <w:lang w:val="el-GR"/>
              </w:rPr>
              <w:t>ΑΡΜΑ</w:t>
            </w:r>
            <w:r>
              <w:rPr>
                <w:rFonts w:ascii="Times New Roman" w:hAnsi="Times New Roman" w:cs="Times New Roman"/>
                <w:lang w:val="el-GR"/>
              </w:rPr>
              <w:t>»</w:t>
            </w:r>
          </w:p>
        </w:tc>
        <w:tc>
          <w:tcPr>
            <w:tcW w:w="2186" w:type="dxa"/>
          </w:tcPr>
          <w:p w:rsidR="001607C1" w:rsidRPr="007D1E1D" w:rsidRDefault="004A678A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4A678A">
              <w:rPr>
                <w:rFonts w:ascii="Times New Roman" w:hAnsi="Times New Roman" w:cs="Times New Roman"/>
                <w:lang w:val="el-GR"/>
              </w:rPr>
              <w:t>ΠΑΠΑΔΟΠΟΥΛΟΣ (2), ΚΙΡΚΟΣ (1), ΚΑΡΑΖΑΡΙΦΗΣ (1), ΣΤΡΕΒΙΝΑΣ (1)</w:t>
            </w:r>
          </w:p>
        </w:tc>
      </w:tr>
      <w:tr w:rsidR="001607C1" w:rsidTr="00A37E5E">
        <w:tc>
          <w:tcPr>
            <w:tcW w:w="2259" w:type="dxa"/>
          </w:tcPr>
          <w:p w:rsidR="001607C1" w:rsidRPr="00ED21D4" w:rsidRDefault="00ED21D4" w:rsidP="00A37E5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ΣΕΡΡΕΣ</w:t>
            </w:r>
          </w:p>
        </w:tc>
        <w:tc>
          <w:tcPr>
            <w:tcW w:w="2616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1607C1" w:rsidRDefault="001607C1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1607C1" w:rsidTr="00A37E5E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1607C1" w:rsidRPr="007D1E1D" w:rsidRDefault="009540D3" w:rsidP="00A3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</w:t>
            </w:r>
            <w:r w:rsidR="001607C1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1607C1" w:rsidTr="00A37E5E">
        <w:tc>
          <w:tcPr>
            <w:tcW w:w="2259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1607C1" w:rsidRPr="007D1E1D" w:rsidRDefault="001607C1" w:rsidP="00A37E5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1607C1" w:rsidRPr="004D452E" w:rsidTr="00A37E5E">
        <w:tc>
          <w:tcPr>
            <w:tcW w:w="2259" w:type="dxa"/>
          </w:tcPr>
          <w:p w:rsidR="001607C1" w:rsidRPr="009540D3" w:rsidRDefault="009540D3" w:rsidP="00A37E5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ΒΟΛΟΣ</w:t>
            </w:r>
          </w:p>
        </w:tc>
        <w:tc>
          <w:tcPr>
            <w:tcW w:w="2616" w:type="dxa"/>
            <w:vMerge w:val="restart"/>
          </w:tcPr>
          <w:p w:rsidR="001607C1" w:rsidRDefault="009540D3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9540D3">
              <w:rPr>
                <w:rFonts w:ascii="Times New Roman" w:hAnsi="Times New Roman" w:cs="Times New Roman"/>
                <w:lang w:val="el-GR"/>
              </w:rPr>
              <w:t>13/4/2018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9540D3">
              <w:rPr>
                <w:rFonts w:ascii="Times New Roman" w:hAnsi="Times New Roman" w:cs="Times New Roman"/>
                <w:lang w:val="el-GR"/>
              </w:rPr>
              <w:t>14:12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9540D3">
              <w:rPr>
                <w:rFonts w:ascii="Times New Roman" w:hAnsi="Times New Roman" w:cs="Times New Roman"/>
                <w:lang w:val="el-GR"/>
              </w:rPr>
              <w:t>Γήπεδο του Πανθεσσαλικού</w:t>
            </w:r>
          </w:p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1607C1" w:rsidRPr="007D1E1D" w:rsidRDefault="009540D3" w:rsidP="00A37E5E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 – 4 υπέρ του Ρεθύμνου</w:t>
            </w:r>
          </w:p>
        </w:tc>
        <w:tc>
          <w:tcPr>
            <w:tcW w:w="2186" w:type="dxa"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1607C1" w:rsidTr="00A37E5E">
        <w:tc>
          <w:tcPr>
            <w:tcW w:w="2259" w:type="dxa"/>
          </w:tcPr>
          <w:p w:rsidR="001607C1" w:rsidRPr="009540D3" w:rsidRDefault="009540D3" w:rsidP="00A37E5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ΡΕΘΥΜΝΟ</w:t>
            </w:r>
          </w:p>
        </w:tc>
        <w:tc>
          <w:tcPr>
            <w:tcW w:w="2616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1607C1" w:rsidRPr="007D1E1D" w:rsidRDefault="001607C1" w:rsidP="00A37E5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1607C1" w:rsidRPr="007D1E1D" w:rsidRDefault="009540D3" w:rsidP="00A37E5E">
            <w:pPr>
              <w:rPr>
                <w:rFonts w:ascii="Times New Roman" w:hAnsi="Times New Roman" w:cs="Times New Roman"/>
                <w:lang w:val="el-GR"/>
              </w:rPr>
            </w:pPr>
            <w:r w:rsidRPr="009540D3">
              <w:rPr>
                <w:rFonts w:ascii="Times New Roman" w:hAnsi="Times New Roman" w:cs="Times New Roman"/>
                <w:lang w:val="el-GR"/>
              </w:rPr>
              <w:t>ΑΡΓΥΡΟΠΟΥΛΟΣ (1), ΚΑΡΑΔΑΚΗΣ (2), ΚΟΥΤΑΛΑΣ (1)</w:t>
            </w:r>
          </w:p>
        </w:tc>
      </w:tr>
    </w:tbl>
    <w:p w:rsidR="001607C1" w:rsidRDefault="001607C1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532DB8" w:rsidTr="000C5ABD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2DB8" w:rsidRPr="007D1E1D" w:rsidRDefault="00E2019B" w:rsidP="000C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</w:t>
            </w:r>
            <w:r w:rsidR="00532DB8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532DB8" w:rsidTr="000C5ABD">
        <w:tc>
          <w:tcPr>
            <w:tcW w:w="2259" w:type="dxa"/>
            <w:tcBorders>
              <w:top w:val="single" w:sz="4" w:space="0" w:color="auto"/>
            </w:tcBorders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532DB8" w:rsidRPr="007D1E1D" w:rsidRDefault="00532DB8" w:rsidP="000C5AB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532DB8" w:rsidRPr="004D452E" w:rsidTr="000C5ABD">
        <w:tc>
          <w:tcPr>
            <w:tcW w:w="2259" w:type="dxa"/>
          </w:tcPr>
          <w:p w:rsidR="00532DB8" w:rsidRPr="00E2019B" w:rsidRDefault="00E2019B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ΧΑΛΚΙΔΑ</w:t>
            </w:r>
          </w:p>
        </w:tc>
        <w:tc>
          <w:tcPr>
            <w:tcW w:w="2616" w:type="dxa"/>
            <w:vMerge w:val="restart"/>
          </w:tcPr>
          <w:p w:rsidR="00532DB8" w:rsidRPr="007D1E1D" w:rsidRDefault="00E2019B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E2019B">
              <w:rPr>
                <w:rFonts w:ascii="Times New Roman" w:hAnsi="Times New Roman" w:cs="Times New Roman"/>
                <w:lang w:val="el-GR"/>
              </w:rPr>
              <w:t>10/3/2018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ED19EC" w:rsidRPr="00ED19EC">
              <w:rPr>
                <w:rFonts w:ascii="Times New Roman" w:hAnsi="Times New Roman" w:cs="Times New Roman"/>
                <w:lang w:val="el-GR"/>
              </w:rPr>
              <w:t>14:50</w:t>
            </w:r>
            <w:r w:rsidR="00ED19EC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E2019B">
              <w:rPr>
                <w:rFonts w:ascii="Times New Roman" w:hAnsi="Times New Roman" w:cs="Times New Roman"/>
                <w:lang w:val="el-GR"/>
              </w:rPr>
              <w:t>Ενωσιακό Γήπεδο της Χαλκίδας</w:t>
            </w:r>
          </w:p>
        </w:tc>
        <w:tc>
          <w:tcPr>
            <w:tcW w:w="2181" w:type="dxa"/>
            <w:vMerge w:val="restart"/>
          </w:tcPr>
          <w:p w:rsidR="00532DB8" w:rsidRPr="007D1E1D" w:rsidRDefault="00ED19EC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 – 2 </w:t>
            </w:r>
          </w:p>
        </w:tc>
        <w:tc>
          <w:tcPr>
            <w:tcW w:w="2186" w:type="dxa"/>
          </w:tcPr>
          <w:p w:rsidR="00532DB8" w:rsidRPr="007D1E1D" w:rsidRDefault="005F3845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5F3845">
              <w:rPr>
                <w:rFonts w:ascii="Times New Roman" w:hAnsi="Times New Roman" w:cs="Times New Roman"/>
                <w:lang w:val="el-GR"/>
              </w:rPr>
              <w:t>ΖΑΧΑΡΙΑΣ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  <w:r w:rsidRPr="005F3845">
              <w:rPr>
                <w:rFonts w:ascii="Times New Roman" w:hAnsi="Times New Roman" w:cs="Times New Roman"/>
                <w:lang w:val="el-GR"/>
              </w:rPr>
              <w:t>, ΔΕΛΗΓΙΑΝΝΗΣ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532DB8" w:rsidTr="000C5ABD">
        <w:tc>
          <w:tcPr>
            <w:tcW w:w="2259" w:type="dxa"/>
          </w:tcPr>
          <w:p w:rsidR="00532DB8" w:rsidRPr="00E2019B" w:rsidRDefault="00E2019B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ΔΗΜΟΣΘΕΝΗΣ</w:t>
            </w:r>
          </w:p>
        </w:tc>
        <w:tc>
          <w:tcPr>
            <w:tcW w:w="2616" w:type="dxa"/>
            <w:vMerge/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532DB8" w:rsidRPr="007D1E1D" w:rsidRDefault="00424679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424679">
              <w:rPr>
                <w:rFonts w:ascii="Times New Roman" w:hAnsi="Times New Roman" w:cs="Times New Roman"/>
                <w:lang w:val="el-GR"/>
              </w:rPr>
              <w:t>ΤΣΑΚΙΡΗΣ (2)</w:t>
            </w:r>
          </w:p>
        </w:tc>
      </w:tr>
    </w:tbl>
    <w:p w:rsidR="00532DB8" w:rsidRDefault="00532DB8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532DB8" w:rsidTr="000C5ABD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2DB8" w:rsidRPr="007D1E1D" w:rsidRDefault="00A036B4" w:rsidP="000C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</w:t>
            </w:r>
            <w:r w:rsidR="00532DB8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532DB8" w:rsidTr="000C5ABD">
        <w:tc>
          <w:tcPr>
            <w:tcW w:w="2259" w:type="dxa"/>
            <w:tcBorders>
              <w:top w:val="single" w:sz="4" w:space="0" w:color="auto"/>
            </w:tcBorders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532DB8" w:rsidRPr="007D1E1D" w:rsidRDefault="00532DB8" w:rsidP="000C5AB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532DB8" w:rsidRPr="003E264B" w:rsidTr="000C5ABD">
        <w:tc>
          <w:tcPr>
            <w:tcW w:w="2259" w:type="dxa"/>
          </w:tcPr>
          <w:p w:rsidR="00532DB8" w:rsidRPr="00A036B4" w:rsidRDefault="00A036B4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ΔΡΑΚΩΝ</w:t>
            </w:r>
          </w:p>
        </w:tc>
        <w:tc>
          <w:tcPr>
            <w:tcW w:w="2616" w:type="dxa"/>
            <w:vMerge w:val="restart"/>
          </w:tcPr>
          <w:p w:rsidR="00CE59BC" w:rsidRDefault="00CE59BC" w:rsidP="000C5ABD">
            <w:pPr>
              <w:rPr>
                <w:rFonts w:ascii="Times New Roman" w:hAnsi="Times New Roman" w:cs="Times New Roman"/>
                <w:lang w:val="el-GR"/>
              </w:rPr>
            </w:pPr>
          </w:p>
          <w:p w:rsidR="00532DB8" w:rsidRPr="007D1E1D" w:rsidRDefault="00A036B4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A036B4">
              <w:rPr>
                <w:rFonts w:ascii="Times New Roman" w:hAnsi="Times New Roman" w:cs="Times New Roman"/>
                <w:lang w:val="el-GR"/>
              </w:rPr>
              <w:t>10/3/2018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A036B4">
              <w:rPr>
                <w:rFonts w:ascii="Times New Roman" w:hAnsi="Times New Roman" w:cs="Times New Roman"/>
                <w:lang w:val="el-GR"/>
              </w:rPr>
              <w:t>17:40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A036B4">
              <w:rPr>
                <w:rFonts w:ascii="Times New Roman" w:hAnsi="Times New Roman" w:cs="Times New Roman"/>
                <w:lang w:val="el-GR"/>
              </w:rPr>
              <w:t>Γήπεδο Παιανίας</w:t>
            </w:r>
          </w:p>
        </w:tc>
        <w:tc>
          <w:tcPr>
            <w:tcW w:w="2181" w:type="dxa"/>
            <w:vMerge w:val="restart"/>
          </w:tcPr>
          <w:p w:rsidR="00CE59BC" w:rsidRDefault="00CE59BC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532DB8" w:rsidRPr="007D1E1D" w:rsidRDefault="00A036B4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5 – 0 υπέρ «</w:t>
            </w:r>
            <w:r w:rsidR="00FA1622">
              <w:rPr>
                <w:rFonts w:ascii="Times New Roman" w:hAnsi="Times New Roman" w:cs="Times New Roman"/>
                <w:lang w:val="el-GR"/>
              </w:rPr>
              <w:t>ΔΡΑΚΩΝ</w:t>
            </w:r>
            <w:r>
              <w:rPr>
                <w:rFonts w:ascii="Times New Roman" w:hAnsi="Times New Roman" w:cs="Times New Roman"/>
                <w:lang w:val="el-GR"/>
              </w:rPr>
              <w:t>»</w:t>
            </w:r>
          </w:p>
        </w:tc>
        <w:tc>
          <w:tcPr>
            <w:tcW w:w="2186" w:type="dxa"/>
          </w:tcPr>
          <w:p w:rsidR="00532DB8" w:rsidRPr="007D1E1D" w:rsidRDefault="00FA1622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FA1622">
              <w:rPr>
                <w:rFonts w:ascii="Times New Roman" w:hAnsi="Times New Roman" w:cs="Times New Roman"/>
                <w:lang w:val="el-GR"/>
              </w:rPr>
              <w:t>ΓΕΩΡΓΙΑΔΗΣ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  <w:r w:rsidRPr="00FA1622">
              <w:rPr>
                <w:rFonts w:ascii="Times New Roman" w:hAnsi="Times New Roman" w:cs="Times New Roman"/>
                <w:lang w:val="el-GR"/>
              </w:rPr>
              <w:t>, ΜΟΡΦΟΠΟΥΛΟΣ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  <w:r w:rsidRPr="00FA1622">
              <w:rPr>
                <w:rFonts w:ascii="Times New Roman" w:hAnsi="Times New Roman" w:cs="Times New Roman"/>
                <w:lang w:val="el-GR"/>
              </w:rPr>
              <w:t>, ΨΩΜΑΣ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  <w:r w:rsidRPr="00FA1622">
              <w:rPr>
                <w:rFonts w:ascii="Times New Roman" w:hAnsi="Times New Roman" w:cs="Times New Roman"/>
                <w:lang w:val="el-GR"/>
              </w:rPr>
              <w:t>, ΝΙΚΟΛΑΪΔΗΣ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  <w:r w:rsidRPr="00FA1622">
              <w:rPr>
                <w:rFonts w:ascii="Times New Roman" w:hAnsi="Times New Roman" w:cs="Times New Roman"/>
                <w:lang w:val="el-GR"/>
              </w:rPr>
              <w:t>, ΜΠΙΤΣΑΚΟΣ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3E264B">
              <w:rPr>
                <w:rFonts w:ascii="Times New Roman" w:hAnsi="Times New Roman" w:cs="Times New Roman"/>
                <w:lang w:val="el-GR"/>
              </w:rPr>
              <w:t>ΑΘΑΝΑΣΙΟΣ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l-GR"/>
              </w:rPr>
              <w:t>(1)</w:t>
            </w:r>
          </w:p>
        </w:tc>
      </w:tr>
      <w:tr w:rsidR="00532DB8" w:rsidTr="000C5ABD">
        <w:tc>
          <w:tcPr>
            <w:tcW w:w="2259" w:type="dxa"/>
          </w:tcPr>
          <w:p w:rsidR="00532DB8" w:rsidRPr="00A036B4" w:rsidRDefault="00A036B4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ΝΟΜΟΣ</w:t>
            </w:r>
          </w:p>
        </w:tc>
        <w:tc>
          <w:tcPr>
            <w:tcW w:w="2616" w:type="dxa"/>
            <w:vMerge/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532DB8" w:rsidRDefault="00532DB8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616"/>
        <w:gridCol w:w="2112"/>
        <w:gridCol w:w="2319"/>
      </w:tblGrid>
      <w:tr w:rsidR="00532DB8" w:rsidTr="000C5ABD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2DB8" w:rsidRPr="007D1E1D" w:rsidRDefault="00764EC2" w:rsidP="000C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</w:t>
            </w:r>
            <w:r w:rsidR="00532DB8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532DB8" w:rsidTr="000C5ABD">
        <w:tc>
          <w:tcPr>
            <w:tcW w:w="2259" w:type="dxa"/>
            <w:tcBorders>
              <w:top w:val="single" w:sz="4" w:space="0" w:color="auto"/>
            </w:tcBorders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532DB8" w:rsidRPr="007D1E1D" w:rsidRDefault="00532DB8" w:rsidP="000C5AB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532DB8" w:rsidRPr="004D452E" w:rsidTr="000C5ABD">
        <w:tc>
          <w:tcPr>
            <w:tcW w:w="2259" w:type="dxa"/>
          </w:tcPr>
          <w:p w:rsidR="00532DB8" w:rsidRPr="00764EC2" w:rsidRDefault="00764EC2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ΗΡΑΚΛΕΙΟ </w:t>
            </w:r>
          </w:p>
        </w:tc>
        <w:tc>
          <w:tcPr>
            <w:tcW w:w="2616" w:type="dxa"/>
            <w:vMerge w:val="restart"/>
          </w:tcPr>
          <w:p w:rsidR="00532DB8" w:rsidRPr="007D1E1D" w:rsidRDefault="00764EC2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764EC2">
              <w:rPr>
                <w:rFonts w:ascii="Times New Roman" w:hAnsi="Times New Roman" w:cs="Times New Roman"/>
                <w:lang w:val="el-GR"/>
              </w:rPr>
              <w:t>24/3/2018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764EC2">
              <w:rPr>
                <w:rFonts w:ascii="Times New Roman" w:hAnsi="Times New Roman" w:cs="Times New Roman"/>
                <w:lang w:val="el-GR"/>
              </w:rPr>
              <w:t>13:10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764EC2">
              <w:rPr>
                <w:rFonts w:ascii="Times New Roman" w:hAnsi="Times New Roman" w:cs="Times New Roman"/>
                <w:lang w:val="el-GR"/>
              </w:rPr>
              <w:t>Γήπεδο του Εργοτέλη</w:t>
            </w:r>
          </w:p>
        </w:tc>
        <w:tc>
          <w:tcPr>
            <w:tcW w:w="2181" w:type="dxa"/>
            <w:vMerge w:val="restart"/>
          </w:tcPr>
          <w:p w:rsidR="00532DB8" w:rsidRPr="007D1E1D" w:rsidRDefault="00764EC2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3 – 1 υπέρ του Ηρακλείου</w:t>
            </w:r>
          </w:p>
        </w:tc>
        <w:tc>
          <w:tcPr>
            <w:tcW w:w="2186" w:type="dxa"/>
          </w:tcPr>
          <w:p w:rsidR="00532DB8" w:rsidRPr="007D1E1D" w:rsidRDefault="00764EC2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764EC2">
              <w:rPr>
                <w:rFonts w:ascii="Times New Roman" w:hAnsi="Times New Roman" w:cs="Times New Roman"/>
                <w:lang w:val="el-GR"/>
              </w:rPr>
              <w:t xml:space="preserve">ΣΤΡΑΤΑΚΗΣ (1), ΝΤΑΟΥΤΗΣ (1), </w:t>
            </w:r>
            <w:r w:rsidRPr="00764EC2">
              <w:rPr>
                <w:rFonts w:ascii="Times New Roman" w:hAnsi="Times New Roman" w:cs="Times New Roman"/>
                <w:lang w:val="el-GR"/>
              </w:rPr>
              <w:lastRenderedPageBreak/>
              <w:t>ΓΙΑΝΚΟΒΙΤΣ (1)</w:t>
            </w:r>
          </w:p>
        </w:tc>
      </w:tr>
      <w:tr w:rsidR="00532DB8" w:rsidTr="000C5ABD">
        <w:tc>
          <w:tcPr>
            <w:tcW w:w="2259" w:type="dxa"/>
          </w:tcPr>
          <w:p w:rsidR="00532DB8" w:rsidRPr="00764EC2" w:rsidRDefault="00764EC2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ΗΛΕΙΑ</w:t>
            </w:r>
          </w:p>
        </w:tc>
        <w:tc>
          <w:tcPr>
            <w:tcW w:w="2616" w:type="dxa"/>
            <w:vMerge/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532DB8" w:rsidRPr="007D1E1D" w:rsidRDefault="00532DB8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532DB8" w:rsidRPr="007D1E1D" w:rsidRDefault="00764EC2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764EC2">
              <w:rPr>
                <w:rFonts w:ascii="Times New Roman" w:hAnsi="Times New Roman" w:cs="Times New Roman"/>
                <w:lang w:val="el-GR"/>
              </w:rPr>
              <w:t>ΚΑΛΟΓΕΡΟΠΟΥΛΟΣ (1)</w:t>
            </w:r>
          </w:p>
        </w:tc>
      </w:tr>
    </w:tbl>
    <w:p w:rsidR="00532DB8" w:rsidRDefault="00532DB8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D494C" w:rsidTr="00566BC8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7D494C" w:rsidRPr="007D1E1D" w:rsidRDefault="007D494C" w:rsidP="0056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ΣΤ΄ ΌΜΙΛΟΣ</w:t>
            </w:r>
          </w:p>
        </w:tc>
      </w:tr>
      <w:tr w:rsidR="007D494C" w:rsidTr="00566BC8">
        <w:tc>
          <w:tcPr>
            <w:tcW w:w="2259" w:type="dxa"/>
          </w:tcPr>
          <w:p w:rsidR="007D494C" w:rsidRPr="007D1E1D" w:rsidRDefault="007D494C" w:rsidP="00566BC8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7D494C" w:rsidRPr="007D1E1D" w:rsidRDefault="007D494C" w:rsidP="00566BC8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7D494C" w:rsidRPr="007D1E1D" w:rsidRDefault="007D494C" w:rsidP="00566BC8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7D494C" w:rsidRPr="007D1E1D" w:rsidRDefault="007D494C" w:rsidP="00566BC8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D494C" w:rsidRPr="007D494C" w:rsidTr="00566BC8">
        <w:tc>
          <w:tcPr>
            <w:tcW w:w="2259" w:type="dxa"/>
          </w:tcPr>
          <w:p w:rsidR="007D494C" w:rsidRPr="007D494C" w:rsidRDefault="007D494C" w:rsidP="00566BC8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ΑΓΡΙΝΙΟ</w:t>
            </w:r>
          </w:p>
        </w:tc>
        <w:tc>
          <w:tcPr>
            <w:tcW w:w="2616" w:type="dxa"/>
            <w:vMerge w:val="restart"/>
          </w:tcPr>
          <w:p w:rsidR="004900F6" w:rsidRDefault="004900F6" w:rsidP="00566BC8">
            <w:pPr>
              <w:rPr>
                <w:rFonts w:ascii="Times New Roman" w:hAnsi="Times New Roman" w:cs="Times New Roman"/>
                <w:lang w:val="el-GR"/>
              </w:rPr>
            </w:pPr>
          </w:p>
          <w:p w:rsidR="007D494C" w:rsidRDefault="007D494C" w:rsidP="00566BC8">
            <w:pPr>
              <w:rPr>
                <w:rFonts w:ascii="Times New Roman" w:hAnsi="Times New Roman" w:cs="Times New Roman"/>
                <w:lang w:val="el-GR"/>
              </w:rPr>
            </w:pPr>
            <w:r w:rsidRPr="007D494C">
              <w:rPr>
                <w:rFonts w:ascii="Times New Roman" w:hAnsi="Times New Roman" w:cs="Times New Roman"/>
                <w:lang w:val="el-GR"/>
              </w:rPr>
              <w:t>25/3/2018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7D494C">
              <w:rPr>
                <w:rFonts w:ascii="Times New Roman" w:hAnsi="Times New Roman" w:cs="Times New Roman"/>
                <w:lang w:val="el-GR"/>
              </w:rPr>
              <w:t>15:02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7D494C">
              <w:rPr>
                <w:rFonts w:ascii="Times New Roman" w:hAnsi="Times New Roman" w:cs="Times New Roman"/>
                <w:lang w:val="el-GR"/>
              </w:rPr>
              <w:t>Αθλητικές Εγκαταστάσεις ΕΜΙΛΕΟΝ, στο Δοκίμι Αγρινίου</w:t>
            </w:r>
          </w:p>
          <w:p w:rsidR="007D494C" w:rsidRPr="007D1E1D" w:rsidRDefault="007D494C" w:rsidP="00566BC8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4900F6" w:rsidRDefault="004900F6" w:rsidP="00566BC8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7D494C" w:rsidRPr="007D1E1D" w:rsidRDefault="007D494C" w:rsidP="00566BC8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 – 3 υπέρ της «ΝΕΜΕΣΙΣ» </w:t>
            </w:r>
          </w:p>
        </w:tc>
        <w:tc>
          <w:tcPr>
            <w:tcW w:w="2186" w:type="dxa"/>
          </w:tcPr>
          <w:p w:rsidR="007D494C" w:rsidRPr="007D1E1D" w:rsidRDefault="004900F6" w:rsidP="00566BC8">
            <w:pPr>
              <w:rPr>
                <w:rFonts w:ascii="Times New Roman" w:hAnsi="Times New Roman" w:cs="Times New Roman"/>
                <w:lang w:val="el-GR"/>
              </w:rPr>
            </w:pPr>
            <w:r w:rsidRPr="004900F6">
              <w:rPr>
                <w:rFonts w:ascii="Times New Roman" w:hAnsi="Times New Roman" w:cs="Times New Roman"/>
                <w:lang w:val="el-GR"/>
              </w:rPr>
              <w:t>ΦΛΟΥΔΑΣ (1), ΚΟΤΡΟΤΣΟΣ ΝΙΚΟΣ (1)</w:t>
            </w:r>
          </w:p>
        </w:tc>
      </w:tr>
      <w:tr w:rsidR="007D494C" w:rsidTr="00566BC8">
        <w:tc>
          <w:tcPr>
            <w:tcW w:w="2259" w:type="dxa"/>
          </w:tcPr>
          <w:p w:rsidR="007D494C" w:rsidRPr="007D494C" w:rsidRDefault="007D494C" w:rsidP="00566BC8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ΝΕΜΕΣΙΣ</w:t>
            </w:r>
          </w:p>
        </w:tc>
        <w:tc>
          <w:tcPr>
            <w:tcW w:w="2616" w:type="dxa"/>
            <w:vMerge/>
          </w:tcPr>
          <w:p w:rsidR="007D494C" w:rsidRPr="007D1E1D" w:rsidRDefault="007D494C" w:rsidP="00566BC8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D494C" w:rsidRPr="007D1E1D" w:rsidRDefault="007D494C" w:rsidP="00566BC8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D494C" w:rsidRPr="007D1E1D" w:rsidRDefault="004900F6" w:rsidP="00566BC8">
            <w:pPr>
              <w:rPr>
                <w:rFonts w:ascii="Times New Roman" w:hAnsi="Times New Roman" w:cs="Times New Roman"/>
                <w:lang w:val="el-GR"/>
              </w:rPr>
            </w:pPr>
            <w:r w:rsidRPr="004900F6">
              <w:rPr>
                <w:rFonts w:ascii="Times New Roman" w:hAnsi="Times New Roman" w:cs="Times New Roman"/>
                <w:lang w:val="el-GR"/>
              </w:rPr>
              <w:t>ΣΑΣΣΑΡΗΣ (3)</w:t>
            </w:r>
          </w:p>
        </w:tc>
      </w:tr>
    </w:tbl>
    <w:p w:rsidR="007D494C" w:rsidRPr="007D1E1D" w:rsidRDefault="007D494C">
      <w:pPr>
        <w:rPr>
          <w:lang w:val="el-GR"/>
        </w:rPr>
      </w:pPr>
    </w:p>
    <w:sectPr w:rsidR="007D494C" w:rsidRPr="007D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D"/>
    <w:rsid w:val="000132ED"/>
    <w:rsid w:val="00091255"/>
    <w:rsid w:val="00126E79"/>
    <w:rsid w:val="001607C1"/>
    <w:rsid w:val="002B51C7"/>
    <w:rsid w:val="0037191D"/>
    <w:rsid w:val="003A2E8B"/>
    <w:rsid w:val="003E264B"/>
    <w:rsid w:val="00424679"/>
    <w:rsid w:val="004715C7"/>
    <w:rsid w:val="004900F6"/>
    <w:rsid w:val="004A678A"/>
    <w:rsid w:val="004D452E"/>
    <w:rsid w:val="00532DB8"/>
    <w:rsid w:val="0059003E"/>
    <w:rsid w:val="005F3845"/>
    <w:rsid w:val="00610870"/>
    <w:rsid w:val="006F578C"/>
    <w:rsid w:val="00764EC2"/>
    <w:rsid w:val="007D1E1D"/>
    <w:rsid w:val="007D494C"/>
    <w:rsid w:val="008E6DBD"/>
    <w:rsid w:val="00921CEE"/>
    <w:rsid w:val="00923D1B"/>
    <w:rsid w:val="009540D3"/>
    <w:rsid w:val="009703CA"/>
    <w:rsid w:val="00A036B4"/>
    <w:rsid w:val="00AE5045"/>
    <w:rsid w:val="00B30AEA"/>
    <w:rsid w:val="00C0789E"/>
    <w:rsid w:val="00CE59BC"/>
    <w:rsid w:val="00D57CB7"/>
    <w:rsid w:val="00DF29A5"/>
    <w:rsid w:val="00E2019B"/>
    <w:rsid w:val="00ED19EC"/>
    <w:rsid w:val="00ED21D4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36</cp:revision>
  <dcterms:created xsi:type="dcterms:W3CDTF">2018-04-29T11:32:00Z</dcterms:created>
  <dcterms:modified xsi:type="dcterms:W3CDTF">2018-05-05T17:17:00Z</dcterms:modified>
</cp:coreProperties>
</file>